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1F" w:rsidRDefault="0088021F">
      <w:pPr>
        <w:spacing w:after="46"/>
        <w:ind w:left="52" w:firstLine="62"/>
      </w:pPr>
      <w:r>
        <w:t xml:space="preserve">ΕΛΛΗΝΙΚΗ </w:t>
      </w:r>
      <w:r w:rsidR="00E74A76">
        <w:t xml:space="preserve"> ΔΗΜΟΚΡΑΤΙΑ</w:t>
      </w:r>
      <w:r w:rsidR="00E74A76">
        <w:tab/>
        <w:t xml:space="preserve">                                                      </w:t>
      </w:r>
      <w:r>
        <w:t xml:space="preserve">              </w:t>
      </w:r>
      <w:r w:rsidR="00E74A76">
        <w:t>Καλλιθέα</w:t>
      </w:r>
      <w:r w:rsidR="00694FDD">
        <w:t xml:space="preserve"> </w:t>
      </w:r>
      <w:r w:rsidR="00E47595">
        <w:t>6</w:t>
      </w:r>
      <w:r w:rsidR="00CA5D66">
        <w:t>/</w:t>
      </w:r>
      <w:r w:rsidR="00E47595">
        <w:t>3</w:t>
      </w:r>
      <w:r w:rsidR="00E74A76">
        <w:t>/20</w:t>
      </w:r>
      <w:r w:rsidR="00B44AA2">
        <w:t>2</w:t>
      </w:r>
      <w:r w:rsidR="00E47595">
        <w:t>5</w:t>
      </w:r>
      <w:r w:rsidR="00E74A76">
        <w:t xml:space="preserve"> </w:t>
      </w:r>
      <w:r w:rsidR="00E74A76">
        <w:rPr>
          <w:noProof/>
        </w:rPr>
        <w:drawing>
          <wp:inline distT="0" distB="0" distL="0" distR="0">
            <wp:extent cx="3048" cy="6097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A76">
        <w:t xml:space="preserve">                                   </w:t>
      </w:r>
    </w:p>
    <w:p w:rsidR="00351B84" w:rsidRPr="00783368" w:rsidRDefault="00DD471E" w:rsidP="00DD471E">
      <w:pPr>
        <w:spacing w:after="46"/>
      </w:pPr>
      <w:r>
        <w:t xml:space="preserve"> </w:t>
      </w:r>
      <w:r w:rsidR="00E74A76">
        <w:t>ΝΟΜΟΣ ΑΤΤΙΚΗΣ</w:t>
      </w:r>
      <w:r w:rsidR="00E74A76">
        <w:tab/>
        <w:t xml:space="preserve">                                                                                 Αρ. </w:t>
      </w:r>
      <w:proofErr w:type="spellStart"/>
      <w:r w:rsidR="00E74A76">
        <w:t>πρωτ</w:t>
      </w:r>
      <w:proofErr w:type="spellEnd"/>
      <w:r w:rsidR="00D612B0" w:rsidRPr="00D612B0">
        <w:t xml:space="preserve"> </w:t>
      </w:r>
      <w:r w:rsidR="00E07C66" w:rsidRPr="00E07C66">
        <w:t>13</w:t>
      </w:r>
      <w:r w:rsidR="00E07C66" w:rsidRPr="00783368">
        <w:t>032</w:t>
      </w:r>
    </w:p>
    <w:p w:rsidR="00CA5D66" w:rsidRDefault="00E74A76" w:rsidP="00CA5D66">
      <w:pPr>
        <w:spacing w:after="253"/>
        <w:ind w:left="62"/>
      </w:pPr>
      <w:r>
        <w:t>Δ</w:t>
      </w:r>
      <w:r w:rsidR="0088021F">
        <w:t xml:space="preserve">ΗΜΟΣ </w:t>
      </w:r>
      <w:r>
        <w:t>ΚΑΛΛΙΘΕΑΣ</w:t>
      </w:r>
      <w:r w:rsidR="00CA5D66">
        <w:t xml:space="preserve">                    </w:t>
      </w:r>
    </w:p>
    <w:p w:rsidR="00351B84" w:rsidRDefault="00E74A76" w:rsidP="00CA5D66">
      <w:pPr>
        <w:spacing w:after="253"/>
        <w:ind w:left="62"/>
      </w:pPr>
      <w:r>
        <w:t xml:space="preserve">ΔΙΕΥΘΥΝΣΗ: ΔΗΜΟΤΙΚΩΝ ΠΡΟΣΟΔΩΝ </w:t>
      </w:r>
      <w:r>
        <w:rPr>
          <w:noProof/>
        </w:rPr>
        <w:drawing>
          <wp:inline distT="0" distB="0" distL="0" distR="0">
            <wp:extent cx="21337" cy="12193"/>
            <wp:effectExtent l="0" t="0" r="0" b="0"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ind w:left="62"/>
      </w:pPr>
      <w:r>
        <w:t>ΓΡΑΦΕΙΟ ΔΙΕΥΘΥΝΤΗ</w:t>
      </w:r>
    </w:p>
    <w:p w:rsidR="00351B84" w:rsidRDefault="00E74A76">
      <w:pPr>
        <w:tabs>
          <w:tab w:val="center" w:pos="3799"/>
        </w:tabs>
        <w:spacing w:after="50"/>
        <w:ind w:left="0" w:firstLine="0"/>
        <w:jc w:val="left"/>
      </w:pPr>
      <w:r>
        <w:t>ΑΡΜΟΔΙΟΣ :ΙΩΑΝΝΙ-Ε ΛΑ</w:t>
      </w:r>
      <w:r w:rsidR="0088021F">
        <w:t>Ϊ</w:t>
      </w:r>
      <w:r>
        <w:t>ΑΚΗΣ</w:t>
      </w:r>
      <w:r>
        <w:tab/>
      </w:r>
      <w:r>
        <w:rPr>
          <w:noProof/>
        </w:rPr>
        <w:drawing>
          <wp:inline distT="0" distB="0" distL="0" distR="0">
            <wp:extent cx="9145" cy="12193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tabs>
          <w:tab w:val="center" w:pos="786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096" cy="18290"/>
            <wp:effectExtent l="0" t="0" r="0" b="0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ΤΑΧ.Δ/ΝΣΗ :ΜΑΤΖΑΓΡΙΩΤΑΚΗ 76,</w:t>
      </w:r>
      <w:r>
        <w:tab/>
        <w:t>ΠΡΟΣ</w:t>
      </w:r>
    </w:p>
    <w:p w:rsidR="00351B84" w:rsidRDefault="0088021F">
      <w:pPr>
        <w:tabs>
          <w:tab w:val="center" w:pos="8122"/>
        </w:tabs>
        <w:ind w:left="0" w:firstLine="0"/>
        <w:jc w:val="left"/>
      </w:pPr>
      <w:r>
        <w:t>Τ.Κ.</w:t>
      </w:r>
      <w:r w:rsidR="00E74A76">
        <w:t xml:space="preserve"> 176 76</w:t>
      </w:r>
      <w:r w:rsidR="00E74A76">
        <w:tab/>
        <w:t xml:space="preserve">Τον </w:t>
      </w:r>
      <w:proofErr w:type="spellStart"/>
      <w:r w:rsidR="00E74A76">
        <w:t>Κο</w:t>
      </w:r>
      <w:proofErr w:type="spellEnd"/>
      <w:r w:rsidR="00E74A76">
        <w:t xml:space="preserve"> Πρόεδρο του Δημοτικού Συμβουλίου</w:t>
      </w:r>
    </w:p>
    <w:p w:rsidR="003F2168" w:rsidRDefault="00E74A76">
      <w:pPr>
        <w:tabs>
          <w:tab w:val="center" w:pos="7817"/>
        </w:tabs>
        <w:spacing w:after="150"/>
        <w:ind w:left="0" w:firstLine="0"/>
        <w:jc w:val="left"/>
      </w:pPr>
      <w:r>
        <w:t>Τηλέφωνο : 213-2070365</w:t>
      </w:r>
    </w:p>
    <w:p w:rsidR="00C0679C" w:rsidRPr="00E47595" w:rsidRDefault="003F2168" w:rsidP="004E74E9">
      <w:pPr>
        <w:tabs>
          <w:tab w:val="center" w:pos="7817"/>
        </w:tabs>
        <w:spacing w:after="150"/>
        <w:ind w:left="0" w:firstLine="0"/>
        <w:jc w:val="left"/>
      </w:pPr>
      <w:proofErr w:type="spellStart"/>
      <w:r>
        <w:t>Σχετ</w:t>
      </w:r>
      <w:proofErr w:type="spellEnd"/>
      <w:r>
        <w:t xml:space="preserve">. αριθμοί : </w:t>
      </w:r>
      <w:r w:rsidR="00C0679C" w:rsidRPr="00E47595">
        <w:t>24677/24-5-2023,51417/26-10-2023,</w:t>
      </w:r>
    </w:p>
    <w:p w:rsidR="00351B84" w:rsidRDefault="0073451D" w:rsidP="004E74E9">
      <w:pPr>
        <w:tabs>
          <w:tab w:val="center" w:pos="7817"/>
        </w:tabs>
        <w:spacing w:after="150"/>
        <w:ind w:left="0" w:firstLine="0"/>
        <w:jc w:val="left"/>
      </w:pPr>
      <w:r>
        <w:rPr>
          <w:sz w:val="20"/>
        </w:rPr>
        <w:t>58675/18-6-2024,58846/18-11-2024</w:t>
      </w:r>
      <w:r w:rsidR="00E74A76">
        <w:tab/>
        <w:t>Ενταύθα</w:t>
      </w:r>
    </w:p>
    <w:p w:rsidR="00DD471E" w:rsidRDefault="00E74A76">
      <w:pPr>
        <w:spacing w:after="606"/>
        <w:ind w:left="62" w:right="5088"/>
      </w:pPr>
      <w:r>
        <w:t>ΘΕΜΑ: « Παραχώρηση χώρ</w:t>
      </w:r>
      <w:r w:rsidR="00DD471E">
        <w:t>ων</w:t>
      </w:r>
      <w:r>
        <w:t xml:space="preserve"> </w:t>
      </w:r>
    </w:p>
    <w:p w:rsidR="00351B84" w:rsidRDefault="00E74A76">
      <w:pPr>
        <w:spacing w:after="606"/>
        <w:ind w:left="62" w:right="5088"/>
      </w:pPr>
      <w:r>
        <w:t>για τη σύσταση οικογενειακ</w:t>
      </w:r>
      <w:r w:rsidR="00DD471E">
        <w:t>ών</w:t>
      </w:r>
      <w:r>
        <w:t xml:space="preserve"> τάφ</w:t>
      </w:r>
      <w:r w:rsidR="00DD471E">
        <w:t>ων</w:t>
      </w:r>
      <w:r>
        <w:t>»</w:t>
      </w:r>
    </w:p>
    <w:p w:rsidR="00351B84" w:rsidRDefault="00E74A76">
      <w:pPr>
        <w:spacing w:after="157"/>
        <w:ind w:left="62"/>
      </w:pPr>
      <w:r>
        <w:t>Έχοντας υπόψη:</w:t>
      </w:r>
    </w:p>
    <w:p w:rsidR="00351B84" w:rsidRDefault="00E74A76">
      <w:pPr>
        <w:spacing w:after="30" w:line="369" w:lineRule="auto"/>
        <w:ind w:left="52" w:firstLine="758"/>
      </w:pPr>
      <w:r>
        <w:t>1.Το άρθρο 7 του Κανονισμού Λειτουργίας του Δημοτικού Κοιμητηρίου ο οποίος εγκρίθηκε με την. με αρ. 182/2016 απόφαση του Δημοτικού Συμβουλίου στο οποίο αναφέρεται ότι επιτρέπεται η παραχώρηση χώρων για τη σύσταση οικογενειακών τάφων εφόσον τούτο κρίνει με απόφασή του το Δημοτικό Συμβούλιο, σε δημότες του Δήμου μας.</w:t>
      </w:r>
      <w:r>
        <w:rPr>
          <w:noProof/>
        </w:rPr>
        <w:drawing>
          <wp:inline distT="0" distB="0" distL="0" distR="0">
            <wp:extent cx="70109" cy="9145"/>
            <wp:effectExtent l="0" t="0" r="0" b="0"/>
            <wp:docPr id="5731" name="Picture 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" name="Picture 57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spacing w:line="352" w:lineRule="auto"/>
        <w:ind w:left="52" w:firstLine="725"/>
      </w:pPr>
      <w:r>
        <w:t>2.Τ</w:t>
      </w:r>
      <w:r w:rsidR="003F2168">
        <w:t>ις</w:t>
      </w:r>
      <w:r>
        <w:t xml:space="preserve"> με αριθμ</w:t>
      </w:r>
      <w:r w:rsidR="003F2168">
        <w:t>ούς</w:t>
      </w:r>
      <w:r>
        <w:t xml:space="preserve"> </w:t>
      </w:r>
      <w:r w:rsidR="00C01025">
        <w:t>162</w:t>
      </w:r>
      <w:r w:rsidR="004D16BD">
        <w:t>,305</w:t>
      </w:r>
      <w:r w:rsidR="00C01025">
        <w:t>/2003,841/2005,260/2008</w:t>
      </w:r>
      <w:r w:rsidR="003F2168">
        <w:t>,200/2011,</w:t>
      </w:r>
      <w:r>
        <w:t xml:space="preserve"> προηγούμε</w:t>
      </w:r>
      <w:r w:rsidR="003F2168">
        <w:t>νες</w:t>
      </w:r>
      <w:r>
        <w:t xml:space="preserve"> </w:t>
      </w:r>
      <w:r w:rsidR="003F2168">
        <w:t>αποφάσεις</w:t>
      </w:r>
      <w:r>
        <w:t xml:space="preserve"> του Δημοτικού Συμβουλίου με τ</w:t>
      </w:r>
      <w:r w:rsidR="003F2168">
        <w:t>ις</w:t>
      </w:r>
      <w:r>
        <w:t xml:space="preserve"> οποί</w:t>
      </w:r>
      <w:r w:rsidR="003F2168">
        <w:t>ες</w:t>
      </w:r>
      <w:r>
        <w:t xml:space="preserve"> επιστρέφεται στο Δήμο το δικαίωμα χρήσης οικογενειακ</w:t>
      </w:r>
      <w:r w:rsidR="003F2168">
        <w:t xml:space="preserve">ών </w:t>
      </w:r>
      <w:r>
        <w:t xml:space="preserve"> τάφ</w:t>
      </w:r>
      <w:r w:rsidR="003F2168">
        <w:t>ων</w:t>
      </w:r>
      <w:r>
        <w:t xml:space="preserve"> του οποίου εξέλιπαν οι δικαιούχοι.</w:t>
      </w:r>
    </w:p>
    <w:p w:rsidR="00351B84" w:rsidRDefault="00E74A76">
      <w:pPr>
        <w:spacing w:line="343" w:lineRule="auto"/>
        <w:ind w:left="52" w:firstLine="7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7315692</wp:posOffset>
            </wp:positionH>
            <wp:positionV relativeFrom="page">
              <wp:posOffset>4987002</wp:posOffset>
            </wp:positionV>
            <wp:extent cx="9145" cy="9145"/>
            <wp:effectExtent l="0" t="0" r="0" b="0"/>
            <wp:wrapSquare wrapText="bothSides"/>
            <wp:docPr id="1748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707184</wp:posOffset>
            </wp:positionH>
            <wp:positionV relativeFrom="page">
              <wp:posOffset>737686</wp:posOffset>
            </wp:positionV>
            <wp:extent cx="551725" cy="509064"/>
            <wp:effectExtent l="0" t="0" r="0" b="0"/>
            <wp:wrapTopAndBottom/>
            <wp:docPr id="2422" name="Picture 2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" name="Picture 24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725" cy="50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7233391</wp:posOffset>
            </wp:positionH>
            <wp:positionV relativeFrom="page">
              <wp:posOffset>2603239</wp:posOffset>
            </wp:positionV>
            <wp:extent cx="3048" cy="6097"/>
            <wp:effectExtent l="0" t="0" r="0" b="0"/>
            <wp:wrapTopAndBottom/>
            <wp:docPr id="1724" name="Picture 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368833</wp:posOffset>
            </wp:positionH>
            <wp:positionV relativeFrom="page">
              <wp:posOffset>4761429</wp:posOffset>
            </wp:positionV>
            <wp:extent cx="9145" cy="3048"/>
            <wp:effectExtent l="0" t="0" r="0" b="0"/>
            <wp:wrapSquare wrapText="bothSides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7358367</wp:posOffset>
            </wp:positionH>
            <wp:positionV relativeFrom="page">
              <wp:posOffset>5462535</wp:posOffset>
            </wp:positionV>
            <wp:extent cx="12193" cy="9145"/>
            <wp:effectExtent l="0" t="0" r="0" b="0"/>
            <wp:wrapSquare wrapText="bothSides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7242535</wp:posOffset>
            </wp:positionH>
            <wp:positionV relativeFrom="page">
              <wp:posOffset>4026791</wp:posOffset>
            </wp:positionV>
            <wp:extent cx="173748" cy="149366"/>
            <wp:effectExtent l="0" t="0" r="0" b="0"/>
            <wp:wrapSquare wrapText="bothSides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48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7236438</wp:posOffset>
            </wp:positionH>
            <wp:positionV relativeFrom="page">
              <wp:posOffset>4258461</wp:posOffset>
            </wp:positionV>
            <wp:extent cx="182893" cy="85352"/>
            <wp:effectExtent l="0" t="0" r="0" b="0"/>
            <wp:wrapSquare wrapText="bothSides"/>
            <wp:docPr id="5735" name="Picture 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" name="Picture 57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3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7254728</wp:posOffset>
            </wp:positionH>
            <wp:positionV relativeFrom="page">
              <wp:posOffset>4490131</wp:posOffset>
            </wp:positionV>
            <wp:extent cx="39627" cy="161560"/>
            <wp:effectExtent l="0" t="0" r="0" b="0"/>
            <wp:wrapSquare wrapText="bothSides"/>
            <wp:docPr id="5737" name="Picture 5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" name="Picture 57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3.Το άρθρο 3 του Κανονισμού Τελών του Δημοτικού Κοιμητηρίου ο οποίος εγκρίθηκε με την με αρ. 181/2016 απόφαση του Δημοτικού Συμβουλίου στο οποίο καθορίζονται τα δικαιώματα του δήμου για την παραχώρηση χώρων για τη δημιουργία οικογενειακών τάφων.</w:t>
      </w:r>
    </w:p>
    <w:p w:rsidR="00351B84" w:rsidRDefault="00E74A76">
      <w:pPr>
        <w:ind w:left="52" w:firstLine="739"/>
      </w:pPr>
      <w:r>
        <w:t xml:space="preserve">4.Την υποβολή στη δήμο μας </w:t>
      </w:r>
      <w:r w:rsidR="0049273D">
        <w:t xml:space="preserve">των </w:t>
      </w:r>
      <w:r>
        <w:t xml:space="preserve"> παρακάτω </w:t>
      </w:r>
      <w:r w:rsidR="0019028F">
        <w:t>αιτήσεων</w:t>
      </w:r>
      <w:r>
        <w:t xml:space="preserve"> για παραχώρηση χώρου για τη σύσταση οικογενειακού τάφου:</w:t>
      </w:r>
    </w:p>
    <w:tbl>
      <w:tblPr>
        <w:tblStyle w:val="TableGrid"/>
        <w:tblW w:w="10863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1714"/>
        <w:gridCol w:w="2232"/>
        <w:gridCol w:w="2232"/>
        <w:gridCol w:w="1686"/>
        <w:gridCol w:w="2402"/>
      </w:tblGrid>
      <w:tr w:rsidR="00351B84" w:rsidTr="00FC0C74">
        <w:trPr>
          <w:trHeight w:val="1144"/>
        </w:trPr>
        <w:tc>
          <w:tcPr>
            <w:tcW w:w="597" w:type="dxa"/>
          </w:tcPr>
          <w:p w:rsidR="00351B84" w:rsidRDefault="00212FF0">
            <w:pPr>
              <w:spacing w:after="160" w:line="259" w:lineRule="auto"/>
              <w:ind w:left="0" w:firstLine="0"/>
              <w:jc w:val="left"/>
            </w:pPr>
            <w:bookmarkStart w:id="0" w:name="_GoBack"/>
            <w:r>
              <w:t>Α/Α</w:t>
            </w:r>
          </w:p>
        </w:tc>
        <w:tc>
          <w:tcPr>
            <w:tcW w:w="1714" w:type="dxa"/>
          </w:tcPr>
          <w:p w:rsidR="00351B84" w:rsidRDefault="00E74A7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ΑΡΙΘΜΟΣ</w:t>
            </w:r>
          </w:p>
          <w:p w:rsidR="00351B84" w:rsidRDefault="00E74A76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ΠΡΩΤΟΚΟΛΟΥ</w:t>
            </w:r>
          </w:p>
        </w:tc>
        <w:tc>
          <w:tcPr>
            <w:tcW w:w="2232" w:type="dxa"/>
          </w:tcPr>
          <w:p w:rsidR="00351B84" w:rsidRDefault="00E74A76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ΟΝΟΜΑΤΕΠΩΝΥΜΟ</w:t>
            </w:r>
          </w:p>
        </w:tc>
        <w:tc>
          <w:tcPr>
            <w:tcW w:w="2232" w:type="dxa"/>
          </w:tcPr>
          <w:p w:rsidR="00351B84" w:rsidRDefault="00E74A76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ΣΤΟΙΧΕΙΑ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ΑΙΤΟΎΜΕΝΟΥ ΤΆΦΟΥ</w:t>
            </w:r>
          </w:p>
        </w:tc>
        <w:tc>
          <w:tcPr>
            <w:tcW w:w="1686" w:type="dxa"/>
          </w:tcPr>
          <w:p w:rsidR="00351B84" w:rsidRDefault="00E74A76" w:rsidP="0073451D">
            <w:pPr>
              <w:spacing w:after="0" w:line="239" w:lineRule="auto"/>
              <w:jc w:val="left"/>
            </w:pPr>
            <w:r>
              <w:rPr>
                <w:sz w:val="20"/>
              </w:rPr>
              <w:t xml:space="preserve">ΑΠΟΦΑΣΗ </w:t>
            </w:r>
            <w:r w:rsidR="0073451D">
              <w:rPr>
                <w:sz w:val="20"/>
              </w:rPr>
              <w:t xml:space="preserve">      </w:t>
            </w:r>
            <w:r>
              <w:rPr>
                <w:sz w:val="20"/>
              </w:rPr>
              <w:t>Δ.Σ.ΓΙΑ</w:t>
            </w:r>
          </w:p>
          <w:p w:rsidR="00351B84" w:rsidRDefault="00E74A76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ΕΠΙΣΤΡΟΦΗ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ΤΗΣ ΧΡΗΣΗΣ ΣΤΟ ΔΗΜΟ</w:t>
            </w:r>
          </w:p>
        </w:tc>
        <w:tc>
          <w:tcPr>
            <w:tcW w:w="2402" w:type="dxa"/>
          </w:tcPr>
          <w:p w:rsidR="00351B84" w:rsidRDefault="00E74A76">
            <w:pPr>
              <w:spacing w:after="0" w:line="259" w:lineRule="auto"/>
              <w:ind w:left="113" w:firstLine="0"/>
              <w:jc w:val="center"/>
            </w:pPr>
            <w:r>
              <w:rPr>
                <w:sz w:val="20"/>
              </w:rPr>
              <w:t>ΚΡΙΤΗΡΙΑ ΠΑΡΑΧΩΡΗΣΗΣ</w:t>
            </w:r>
          </w:p>
        </w:tc>
      </w:tr>
      <w:tr w:rsidR="00351B84" w:rsidTr="00FC0C74">
        <w:trPr>
          <w:trHeight w:val="920"/>
        </w:trPr>
        <w:tc>
          <w:tcPr>
            <w:tcW w:w="597" w:type="dxa"/>
          </w:tcPr>
          <w:p w:rsidR="00351B84" w:rsidRDefault="00212FF0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714" w:type="dxa"/>
          </w:tcPr>
          <w:p w:rsidR="00351B84" w:rsidRDefault="00C0679C">
            <w:pPr>
              <w:spacing w:after="0" w:line="259" w:lineRule="auto"/>
              <w:ind w:left="27" w:firstLine="0"/>
              <w:jc w:val="left"/>
            </w:pPr>
            <w:r>
              <w:rPr>
                <w:sz w:val="20"/>
              </w:rPr>
              <w:t>24677/24-5-2023</w:t>
            </w:r>
          </w:p>
        </w:tc>
        <w:tc>
          <w:tcPr>
            <w:tcW w:w="2232" w:type="dxa"/>
          </w:tcPr>
          <w:p w:rsidR="00351B84" w:rsidRDefault="00C0679C" w:rsidP="00783368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Ψ</w:t>
            </w:r>
            <w:r w:rsidR="00783368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Μ</w:t>
            </w:r>
            <w:r w:rsidR="00783368">
              <w:rPr>
                <w:sz w:val="20"/>
                <w:lang w:val="en-US"/>
              </w:rPr>
              <w:t>.</w:t>
            </w:r>
          </w:p>
        </w:tc>
        <w:tc>
          <w:tcPr>
            <w:tcW w:w="2232" w:type="dxa"/>
          </w:tcPr>
          <w:p w:rsidR="00351B84" w:rsidRDefault="004E74E9" w:rsidP="00FC0C74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Γ/59/30</w:t>
            </w:r>
            <w:r w:rsidR="003D56CB">
              <w:rPr>
                <w:sz w:val="20"/>
              </w:rPr>
              <w:t xml:space="preserve"> ( ΠΡΩΗΝ Κ</w:t>
            </w:r>
            <w:r w:rsidR="00FC0C74" w:rsidRPr="00FC0C74">
              <w:rPr>
                <w:sz w:val="20"/>
              </w:rPr>
              <w:t>.</w:t>
            </w:r>
            <w:r w:rsidR="003D56CB">
              <w:rPr>
                <w:sz w:val="20"/>
              </w:rPr>
              <w:t xml:space="preserve"> Δ</w:t>
            </w:r>
            <w:r w:rsidR="00FC0C74" w:rsidRPr="00FC0C74">
              <w:rPr>
                <w:sz w:val="20"/>
              </w:rPr>
              <w:t>.</w:t>
            </w:r>
            <w:r w:rsidR="003D56CB">
              <w:rPr>
                <w:sz w:val="20"/>
              </w:rPr>
              <w:t xml:space="preserve"> ΧΗΡΑ Θ</w:t>
            </w:r>
            <w:r w:rsidR="00FC0C74" w:rsidRPr="00FC0C74">
              <w:rPr>
                <w:sz w:val="20"/>
              </w:rPr>
              <w:t>.)</w:t>
            </w:r>
            <w:r w:rsidR="003D56CB">
              <w:rPr>
                <w:sz w:val="20"/>
              </w:rPr>
              <w:t xml:space="preserve"> ΑΣ 850)</w:t>
            </w:r>
          </w:p>
        </w:tc>
        <w:tc>
          <w:tcPr>
            <w:tcW w:w="1686" w:type="dxa"/>
          </w:tcPr>
          <w:p w:rsidR="00351B84" w:rsidRDefault="003D56CB">
            <w:pPr>
              <w:spacing w:after="0" w:line="259" w:lineRule="auto"/>
              <w:ind w:left="6" w:firstLine="0"/>
              <w:jc w:val="left"/>
            </w:pPr>
            <w:r>
              <w:t>260/2008</w:t>
            </w:r>
          </w:p>
        </w:tc>
        <w:tc>
          <w:tcPr>
            <w:tcW w:w="2402" w:type="dxa"/>
          </w:tcPr>
          <w:p w:rsidR="00351B84" w:rsidRDefault="00E74A76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>ΔΗΜΟΤΗΣ ΚΑΛΛΙΘΕΑΣ</w:t>
            </w:r>
          </w:p>
          <w:p w:rsidR="00351B84" w:rsidRDefault="00E74A76" w:rsidP="00C0679C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ΑΡ.ΟΚΟΓ.ΜΕΡΙΔΑΣ </w:t>
            </w:r>
            <w:r w:rsidR="00C0679C">
              <w:rPr>
                <w:sz w:val="20"/>
              </w:rPr>
              <w:t>21485</w:t>
            </w:r>
            <w:r w:rsidR="004E74E9">
              <w:rPr>
                <w:sz w:val="20"/>
              </w:rPr>
              <w:t>/2</w:t>
            </w:r>
          </w:p>
        </w:tc>
      </w:tr>
      <w:tr w:rsidR="004C02B0" w:rsidTr="00FC0C74">
        <w:trPr>
          <w:trHeight w:val="920"/>
        </w:trPr>
        <w:tc>
          <w:tcPr>
            <w:tcW w:w="597" w:type="dxa"/>
          </w:tcPr>
          <w:p w:rsidR="004C02B0" w:rsidRDefault="00212FF0">
            <w:pPr>
              <w:spacing w:after="160" w:line="259" w:lineRule="auto"/>
              <w:ind w:left="0" w:firstLine="0"/>
              <w:jc w:val="left"/>
            </w:pPr>
            <w:r>
              <w:lastRenderedPageBreak/>
              <w:t>2</w:t>
            </w:r>
          </w:p>
        </w:tc>
        <w:tc>
          <w:tcPr>
            <w:tcW w:w="1714" w:type="dxa"/>
          </w:tcPr>
          <w:p w:rsidR="004C02B0" w:rsidRDefault="00C0679C">
            <w:pPr>
              <w:spacing w:after="0" w:line="259" w:lineRule="auto"/>
              <w:ind w:left="27" w:firstLine="0"/>
              <w:jc w:val="left"/>
              <w:rPr>
                <w:sz w:val="20"/>
              </w:rPr>
            </w:pPr>
            <w:r>
              <w:rPr>
                <w:sz w:val="20"/>
              </w:rPr>
              <w:t>51417/26-10-2023</w:t>
            </w:r>
          </w:p>
        </w:tc>
        <w:tc>
          <w:tcPr>
            <w:tcW w:w="2232" w:type="dxa"/>
          </w:tcPr>
          <w:p w:rsidR="004C02B0" w:rsidRDefault="00C0679C" w:rsidP="00783368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Π</w:t>
            </w:r>
            <w:r w:rsidR="00783368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</w:rPr>
              <w:t>Σ</w:t>
            </w:r>
            <w:r w:rsidR="00783368">
              <w:rPr>
                <w:sz w:val="20"/>
                <w:lang w:val="en-US"/>
              </w:rPr>
              <w:t>.</w:t>
            </w:r>
          </w:p>
        </w:tc>
        <w:tc>
          <w:tcPr>
            <w:tcW w:w="2232" w:type="dxa"/>
          </w:tcPr>
          <w:p w:rsidR="004C02B0" w:rsidRDefault="00EA6C29" w:rsidP="00FC0C74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Α/20/1</w:t>
            </w:r>
            <w:r w:rsidR="00202ADF">
              <w:rPr>
                <w:sz w:val="20"/>
              </w:rPr>
              <w:t xml:space="preserve"> (ΠΡΩΗΝ Μ</w:t>
            </w:r>
            <w:r w:rsidR="00FC0C74" w:rsidRPr="00FC0C74">
              <w:rPr>
                <w:sz w:val="20"/>
              </w:rPr>
              <w:t>.</w:t>
            </w:r>
            <w:r w:rsidR="00202ADF">
              <w:rPr>
                <w:sz w:val="20"/>
              </w:rPr>
              <w:t xml:space="preserve"> Σ</w:t>
            </w:r>
            <w:r w:rsidR="00FC0C74" w:rsidRPr="00FC0C74">
              <w:rPr>
                <w:sz w:val="20"/>
              </w:rPr>
              <w:t>.</w:t>
            </w:r>
            <w:r w:rsidR="00202ADF">
              <w:rPr>
                <w:sz w:val="20"/>
              </w:rPr>
              <w:t xml:space="preserve"> ΧΗΡΑ Γ</w:t>
            </w:r>
            <w:r w:rsidR="00FC0C74" w:rsidRPr="00FC0C74">
              <w:rPr>
                <w:sz w:val="20"/>
              </w:rPr>
              <w:t>.</w:t>
            </w:r>
            <w:r w:rsidR="00202ADF">
              <w:rPr>
                <w:sz w:val="20"/>
              </w:rPr>
              <w:t>) ΑΣ 863)</w:t>
            </w:r>
          </w:p>
        </w:tc>
        <w:tc>
          <w:tcPr>
            <w:tcW w:w="1686" w:type="dxa"/>
          </w:tcPr>
          <w:p w:rsidR="004C02B0" w:rsidRDefault="00EA6C29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  <w:r>
              <w:rPr>
                <w:sz w:val="20"/>
              </w:rPr>
              <w:t>260/2008</w:t>
            </w:r>
          </w:p>
        </w:tc>
        <w:tc>
          <w:tcPr>
            <w:tcW w:w="2402" w:type="dxa"/>
          </w:tcPr>
          <w:p w:rsidR="004C02B0" w:rsidRDefault="004C02B0" w:rsidP="004E74E9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ΔΗΜΟΤΗΣ ΚΑΛΛΙΘΕΑΣ ΑΡ. ΟΙΚΟΓΕΝ. ΜΕΡΙΔΑΣ </w:t>
            </w:r>
          </w:p>
          <w:p w:rsidR="00EA6C29" w:rsidRDefault="00C0679C" w:rsidP="004E74E9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>63983/1</w:t>
            </w:r>
          </w:p>
        </w:tc>
      </w:tr>
      <w:tr w:rsidR="004C02B0" w:rsidTr="00FC0C74">
        <w:trPr>
          <w:trHeight w:val="920"/>
        </w:trPr>
        <w:tc>
          <w:tcPr>
            <w:tcW w:w="597" w:type="dxa"/>
          </w:tcPr>
          <w:p w:rsidR="004C02B0" w:rsidRDefault="00212FF0">
            <w:pPr>
              <w:spacing w:after="16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714" w:type="dxa"/>
          </w:tcPr>
          <w:p w:rsidR="004C02B0" w:rsidRDefault="00E47595">
            <w:pPr>
              <w:spacing w:after="0" w:line="259" w:lineRule="auto"/>
              <w:ind w:left="27" w:firstLine="0"/>
              <w:jc w:val="left"/>
              <w:rPr>
                <w:sz w:val="20"/>
              </w:rPr>
            </w:pPr>
            <w:r>
              <w:rPr>
                <w:sz w:val="20"/>
              </w:rPr>
              <w:t>58675/18-6-2024</w:t>
            </w:r>
          </w:p>
        </w:tc>
        <w:tc>
          <w:tcPr>
            <w:tcW w:w="2232" w:type="dxa"/>
          </w:tcPr>
          <w:p w:rsidR="004C02B0" w:rsidRDefault="00E47595" w:rsidP="00783368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Ζ</w:t>
            </w:r>
            <w:r w:rsidR="00783368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Μ</w:t>
            </w:r>
            <w:r w:rsidR="00783368">
              <w:rPr>
                <w:sz w:val="20"/>
                <w:lang w:val="en-US"/>
              </w:rPr>
              <w:t>.</w:t>
            </w:r>
          </w:p>
        </w:tc>
        <w:tc>
          <w:tcPr>
            <w:tcW w:w="2232" w:type="dxa"/>
          </w:tcPr>
          <w:p w:rsidR="004C02B0" w:rsidRPr="0061039E" w:rsidRDefault="00E47595" w:rsidP="00FC0C74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Α/172/11 (ΤΑΦΟΣ ΤΟΥ ΓΙΟΥ ΤΗΣ Π</w:t>
            </w:r>
            <w:r w:rsidR="00FC0C74" w:rsidRPr="00FC0C74">
              <w:rPr>
                <w:sz w:val="20"/>
              </w:rPr>
              <w:t>.</w:t>
            </w:r>
            <w:r>
              <w:rPr>
                <w:sz w:val="20"/>
              </w:rPr>
              <w:t xml:space="preserve"> Κ</w:t>
            </w:r>
            <w:r w:rsidR="00FC0C74" w:rsidRPr="00FC0C74">
              <w:rPr>
                <w:sz w:val="20"/>
              </w:rPr>
              <w:t xml:space="preserve">. </w:t>
            </w:r>
            <w:r>
              <w:rPr>
                <w:sz w:val="20"/>
              </w:rPr>
              <w:t>ΑΠΕΒΙΩΣΕ 48 ΕΤΩΝ)</w:t>
            </w:r>
          </w:p>
        </w:tc>
        <w:tc>
          <w:tcPr>
            <w:tcW w:w="1686" w:type="dxa"/>
          </w:tcPr>
          <w:p w:rsidR="004C02B0" w:rsidRPr="0061039E" w:rsidRDefault="004C02B0" w:rsidP="00B44AA2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</w:p>
        </w:tc>
        <w:tc>
          <w:tcPr>
            <w:tcW w:w="2402" w:type="dxa"/>
          </w:tcPr>
          <w:p w:rsidR="0073451D" w:rsidRDefault="0073451D" w:rsidP="0073451D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ΔΗΜΟΤΗΣ ΚΑΛΛΙΘΕΑΣ ΑΡ. ΟΙΚΟΓΕΝ. ΜΕΡΙΔΑΣ </w:t>
            </w:r>
          </w:p>
          <w:p w:rsidR="004C02B0" w:rsidRDefault="0073451D" w:rsidP="00C0679C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>64181/2</w:t>
            </w:r>
          </w:p>
        </w:tc>
      </w:tr>
      <w:tr w:rsidR="0073451D" w:rsidTr="00FC0C74">
        <w:trPr>
          <w:trHeight w:val="920"/>
        </w:trPr>
        <w:tc>
          <w:tcPr>
            <w:tcW w:w="597" w:type="dxa"/>
          </w:tcPr>
          <w:p w:rsidR="0073451D" w:rsidRDefault="0073451D">
            <w:pPr>
              <w:spacing w:after="16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1714" w:type="dxa"/>
          </w:tcPr>
          <w:p w:rsidR="0073451D" w:rsidRDefault="0073451D">
            <w:pPr>
              <w:spacing w:after="0" w:line="259" w:lineRule="auto"/>
              <w:ind w:left="27" w:firstLine="0"/>
              <w:jc w:val="left"/>
              <w:rPr>
                <w:sz w:val="20"/>
              </w:rPr>
            </w:pPr>
            <w:r>
              <w:rPr>
                <w:sz w:val="20"/>
              </w:rPr>
              <w:t>58675/18-6-2024</w:t>
            </w:r>
          </w:p>
        </w:tc>
        <w:tc>
          <w:tcPr>
            <w:tcW w:w="2232" w:type="dxa"/>
          </w:tcPr>
          <w:p w:rsidR="0073451D" w:rsidRDefault="0073451D" w:rsidP="00783368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Χ</w:t>
            </w:r>
            <w:r w:rsidR="00783368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Γ</w:t>
            </w:r>
            <w:r w:rsidR="00783368">
              <w:rPr>
                <w:sz w:val="20"/>
                <w:lang w:val="en-US"/>
              </w:rPr>
              <w:t>.</w:t>
            </w:r>
          </w:p>
        </w:tc>
        <w:tc>
          <w:tcPr>
            <w:tcW w:w="2232" w:type="dxa"/>
          </w:tcPr>
          <w:p w:rsidR="0073451D" w:rsidRDefault="0073451D" w:rsidP="00FC0C74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Α/173/3 (ΤΑΦΟΣ ΤΟΥ ΣΥΖΥΓΟΥ ΤΗΣ Α</w:t>
            </w:r>
            <w:r w:rsidR="00FC0C74" w:rsidRPr="00FC0C74">
              <w:rPr>
                <w:sz w:val="20"/>
              </w:rPr>
              <w:t>.</w:t>
            </w:r>
            <w:r>
              <w:rPr>
                <w:sz w:val="20"/>
              </w:rPr>
              <w:t xml:space="preserve"> Ε.Α. Ε</w:t>
            </w:r>
            <w:r w:rsidR="00FC0C74" w:rsidRPr="00FC0C74">
              <w:rPr>
                <w:sz w:val="20"/>
              </w:rPr>
              <w:t>.</w:t>
            </w:r>
            <w:r>
              <w:rPr>
                <w:sz w:val="20"/>
              </w:rPr>
              <w:t>ΠΙΤΙΜΟΥ Γ.ΕΠ.Σ. Γ</w:t>
            </w:r>
            <w:r w:rsidR="00FC0C74" w:rsidRPr="00FC0C74">
              <w:rPr>
                <w:sz w:val="20"/>
              </w:rPr>
              <w:t>.</w:t>
            </w:r>
            <w:r>
              <w:rPr>
                <w:sz w:val="20"/>
              </w:rPr>
              <w:t xml:space="preserve"> Χ</w:t>
            </w:r>
            <w:r w:rsidR="00FC0C74" w:rsidRPr="00FC0C74">
              <w:rPr>
                <w:sz w:val="20"/>
              </w:rPr>
              <w:t>.</w:t>
            </w:r>
            <w:r>
              <w:rPr>
                <w:sz w:val="20"/>
              </w:rPr>
              <w:t>)</w:t>
            </w:r>
          </w:p>
        </w:tc>
        <w:tc>
          <w:tcPr>
            <w:tcW w:w="1686" w:type="dxa"/>
          </w:tcPr>
          <w:p w:rsidR="0073451D" w:rsidRPr="0061039E" w:rsidRDefault="0073451D" w:rsidP="00B44AA2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</w:p>
        </w:tc>
        <w:tc>
          <w:tcPr>
            <w:tcW w:w="2402" w:type="dxa"/>
          </w:tcPr>
          <w:p w:rsidR="0073451D" w:rsidRDefault="0073451D" w:rsidP="0073451D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ΔΗΜΟΤΗΣ ΚΑΛΛΙΘΕΑΣ ΑΡ. ΟΙΚΟΓΕΝ. ΜΕΡΙΔΑΣ </w:t>
            </w:r>
          </w:p>
          <w:p w:rsidR="0073451D" w:rsidRDefault="0073451D" w:rsidP="0073451D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>80502/2</w:t>
            </w:r>
          </w:p>
        </w:tc>
      </w:tr>
      <w:bookmarkEnd w:id="0"/>
    </w:tbl>
    <w:p w:rsidR="00635255" w:rsidRDefault="00635255">
      <w:pPr>
        <w:spacing w:after="255" w:line="358" w:lineRule="auto"/>
        <w:ind w:left="52" w:firstLine="730"/>
      </w:pPr>
    </w:p>
    <w:p w:rsidR="00351B84" w:rsidRDefault="00E74A76">
      <w:pPr>
        <w:spacing w:after="255" w:line="358" w:lineRule="auto"/>
        <w:ind w:left="52" w:firstLine="730"/>
      </w:pPr>
      <w:r>
        <w:t>Παρακαλούμε όπως μεταξύ των θεμάτων της ημερήσιας διάταξης του προσεχούς Δημοτικού Συμβουλίου να συμπεριλάβετε και το στην περίληψη αναφερόμενο θέμα καθώς κ</w:t>
      </w:r>
      <w:r w:rsidR="0019028F">
        <w:t>αι για τις δικές σας ενέργειες.</w:t>
      </w:r>
    </w:p>
    <w:p w:rsidR="00351B84" w:rsidRDefault="00CA5D66">
      <w:pPr>
        <w:spacing w:after="787" w:line="265" w:lineRule="auto"/>
        <w:ind w:left="10" w:right="1171"/>
        <w:jc w:val="right"/>
      </w:pPr>
      <w:r>
        <w:t xml:space="preserve">   </w:t>
      </w:r>
      <w:r w:rsidR="00F56596">
        <w:t>Η</w:t>
      </w:r>
      <w:r>
        <w:t xml:space="preserve"> </w:t>
      </w:r>
      <w:r w:rsidR="00E74A76">
        <w:t>ΑΝΤΙΔΗΜΑΡΧΟΣ</w:t>
      </w:r>
    </w:p>
    <w:p w:rsidR="00351B84" w:rsidRPr="00FC1EF1" w:rsidRDefault="00FC1EF1" w:rsidP="00FC1EF1">
      <w:pPr>
        <w:spacing w:after="787" w:line="265" w:lineRule="auto"/>
        <w:ind w:left="10" w:right="671"/>
        <w:jc w:val="center"/>
      </w:pPr>
      <w:r>
        <w:rPr>
          <w:noProof/>
        </w:rPr>
        <w:t xml:space="preserve">                                                                                                                                 ΙΩΑΝΝΑ ΕΥΤΥΧΙΑΔΟΥ</w:t>
      </w:r>
    </w:p>
    <w:p w:rsidR="00351B84" w:rsidRPr="00C0679C" w:rsidRDefault="00C0679C">
      <w:pPr>
        <w:ind w:left="62"/>
        <w:rPr>
          <w:u w:val="single"/>
        </w:rPr>
      </w:pPr>
      <w:r w:rsidRPr="00C0679C">
        <w:rPr>
          <w:u w:val="single"/>
        </w:rPr>
        <w:t>Συνημμένα</w:t>
      </w:r>
      <w:r w:rsidR="00E74A76" w:rsidRPr="00C0679C">
        <w:rPr>
          <w:u w:val="single"/>
        </w:rPr>
        <w:t>:</w:t>
      </w:r>
    </w:p>
    <w:p w:rsidR="00C0679C" w:rsidRDefault="00C0679C" w:rsidP="00C0679C">
      <w:pPr>
        <w:tabs>
          <w:tab w:val="center" w:pos="7817"/>
        </w:tabs>
        <w:spacing w:after="150"/>
        <w:ind w:left="0" w:firstLine="0"/>
        <w:jc w:val="left"/>
      </w:pPr>
      <w:r w:rsidRPr="00E47595">
        <w:rPr>
          <w:sz w:val="24"/>
        </w:rPr>
        <w:t xml:space="preserve">      </w:t>
      </w:r>
      <w:r w:rsidR="00E74A76" w:rsidRPr="00F15F91">
        <w:rPr>
          <w:sz w:val="24"/>
        </w:rPr>
        <w:t xml:space="preserve">Αιτήσεις με αρ. </w:t>
      </w:r>
      <w:proofErr w:type="spellStart"/>
      <w:r w:rsidR="00E74A76" w:rsidRPr="00F15F91">
        <w:rPr>
          <w:sz w:val="24"/>
        </w:rPr>
        <w:t>πρωτ</w:t>
      </w:r>
      <w:proofErr w:type="spellEnd"/>
      <w:r w:rsidR="00E74A76" w:rsidRPr="00F15F91">
        <w:rPr>
          <w:sz w:val="24"/>
        </w:rPr>
        <w:t xml:space="preserve">. </w:t>
      </w:r>
      <w:r w:rsidRPr="00E47595">
        <w:t>24677/24-5-2023,51417/26-10-2023,</w:t>
      </w:r>
    </w:p>
    <w:p w:rsidR="0073451D" w:rsidRPr="00FA5B7B" w:rsidRDefault="0073451D" w:rsidP="00C0679C">
      <w:pPr>
        <w:tabs>
          <w:tab w:val="center" w:pos="7817"/>
        </w:tabs>
        <w:spacing w:after="150"/>
        <w:ind w:left="0" w:firstLine="0"/>
        <w:jc w:val="left"/>
      </w:pPr>
      <w:r w:rsidRPr="00FA5B7B">
        <w:t>58675/18-6-2024,58846/18-11-2024</w:t>
      </w:r>
    </w:p>
    <w:p w:rsidR="00351B84" w:rsidRDefault="00E74A76" w:rsidP="00C0679C">
      <w:pPr>
        <w:tabs>
          <w:tab w:val="center" w:pos="7817"/>
        </w:tabs>
        <w:spacing w:after="150"/>
        <w:ind w:left="0" w:firstLine="0"/>
        <w:jc w:val="left"/>
      </w:pPr>
      <w:r w:rsidRPr="00F15F91">
        <w:rPr>
          <w:sz w:val="24"/>
        </w:rPr>
        <w:t xml:space="preserve">Πιστοποιητικά </w:t>
      </w:r>
      <w:proofErr w:type="spellStart"/>
      <w:r w:rsidRPr="00F15F91">
        <w:rPr>
          <w:sz w:val="24"/>
        </w:rPr>
        <w:t>οικογ</w:t>
      </w:r>
      <w:proofErr w:type="spellEnd"/>
      <w:r w:rsidR="00F15F91" w:rsidRPr="00F15F91">
        <w:rPr>
          <w:sz w:val="24"/>
        </w:rPr>
        <w:t>.</w:t>
      </w:r>
      <w:r w:rsidRPr="00F15F91">
        <w:rPr>
          <w:sz w:val="24"/>
        </w:rPr>
        <w:t xml:space="preserve"> κατάστασης</w:t>
      </w:r>
    </w:p>
    <w:p w:rsidR="00351B84" w:rsidRDefault="00E74A76">
      <w:pPr>
        <w:numPr>
          <w:ilvl w:val="0"/>
          <w:numId w:val="1"/>
        </w:numPr>
        <w:spacing w:after="0" w:line="259" w:lineRule="auto"/>
        <w:ind w:right="6168" w:hanging="355"/>
        <w:jc w:val="left"/>
      </w:pPr>
      <w:proofErr w:type="spellStart"/>
      <w:r>
        <w:rPr>
          <w:sz w:val="24"/>
        </w:rPr>
        <w:t>Ληξ</w:t>
      </w:r>
      <w:proofErr w:type="spellEnd"/>
      <w:r>
        <w:rPr>
          <w:sz w:val="24"/>
        </w:rPr>
        <w:t>. Πράξ</w:t>
      </w:r>
      <w:r w:rsidR="00F15F91">
        <w:rPr>
          <w:sz w:val="24"/>
        </w:rPr>
        <w:t>εις</w:t>
      </w:r>
      <w:r>
        <w:rPr>
          <w:sz w:val="24"/>
        </w:rPr>
        <w:t xml:space="preserve"> Θανάτου</w:t>
      </w:r>
    </w:p>
    <w:sectPr w:rsidR="00351B84">
      <w:pgSz w:w="11900" w:h="16840"/>
      <w:pgMar w:top="2115" w:right="538" w:bottom="1201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2A"/>
    <w:multiLevelType w:val="hybridMultilevel"/>
    <w:tmpl w:val="815C42D4"/>
    <w:lvl w:ilvl="0" w:tplc="556EE2A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6A1E5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BC2C2A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123BA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BA2FD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0CD7C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FA649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842D0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BE695F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4"/>
    <w:rsid w:val="000223F7"/>
    <w:rsid w:val="00045C03"/>
    <w:rsid w:val="000775AB"/>
    <w:rsid w:val="001610E6"/>
    <w:rsid w:val="0019028F"/>
    <w:rsid w:val="00202ADF"/>
    <w:rsid w:val="00212FF0"/>
    <w:rsid w:val="002E5592"/>
    <w:rsid w:val="002E674B"/>
    <w:rsid w:val="002F4B18"/>
    <w:rsid w:val="00351B84"/>
    <w:rsid w:val="003D56CB"/>
    <w:rsid w:val="003F2168"/>
    <w:rsid w:val="00453083"/>
    <w:rsid w:val="0049273D"/>
    <w:rsid w:val="004C02B0"/>
    <w:rsid w:val="004C49E1"/>
    <w:rsid w:val="004D16BD"/>
    <w:rsid w:val="004E74E9"/>
    <w:rsid w:val="004F78E8"/>
    <w:rsid w:val="00512832"/>
    <w:rsid w:val="00514E4F"/>
    <w:rsid w:val="0061039E"/>
    <w:rsid w:val="00635255"/>
    <w:rsid w:val="00694FDD"/>
    <w:rsid w:val="0073451D"/>
    <w:rsid w:val="00783368"/>
    <w:rsid w:val="00796E3B"/>
    <w:rsid w:val="00854C82"/>
    <w:rsid w:val="0088021F"/>
    <w:rsid w:val="008D5624"/>
    <w:rsid w:val="00A37A68"/>
    <w:rsid w:val="00AD6FB0"/>
    <w:rsid w:val="00AF38F2"/>
    <w:rsid w:val="00B44AA2"/>
    <w:rsid w:val="00B6736E"/>
    <w:rsid w:val="00BA7861"/>
    <w:rsid w:val="00C01025"/>
    <w:rsid w:val="00C0679C"/>
    <w:rsid w:val="00CA5D66"/>
    <w:rsid w:val="00D612B0"/>
    <w:rsid w:val="00D95F8F"/>
    <w:rsid w:val="00DD471E"/>
    <w:rsid w:val="00E07C66"/>
    <w:rsid w:val="00E47595"/>
    <w:rsid w:val="00E74A76"/>
    <w:rsid w:val="00EA6C29"/>
    <w:rsid w:val="00F15F91"/>
    <w:rsid w:val="00F56596"/>
    <w:rsid w:val="00F60452"/>
    <w:rsid w:val="00FA5B7B"/>
    <w:rsid w:val="00FB6A36"/>
    <w:rsid w:val="00FC0C74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9B7"/>
  <w15:docId w15:val="{2940005B-FEED-4D1B-91AA-5D74AC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B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736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Πιτσίδας</dc:creator>
  <cp:keywords/>
  <cp:lastModifiedBy>Άννα Τσολακίδου</cp:lastModifiedBy>
  <cp:revision>6</cp:revision>
  <cp:lastPrinted>2025-03-06T08:13:00Z</cp:lastPrinted>
  <dcterms:created xsi:type="dcterms:W3CDTF">2025-03-06T12:12:00Z</dcterms:created>
  <dcterms:modified xsi:type="dcterms:W3CDTF">2025-03-07T14:18:00Z</dcterms:modified>
</cp:coreProperties>
</file>